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segne mater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segne mater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